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D92" w:rsidRPr="00636040" w:rsidRDefault="00636040">
      <w:pPr>
        <w:rPr>
          <w:sz w:val="96"/>
          <w:szCs w:val="96"/>
          <w:lang w:val="en-US"/>
        </w:rPr>
      </w:pPr>
      <w:bookmarkStart w:id="0" w:name="_GoBack"/>
      <w:r w:rsidRPr="00636040">
        <w:rPr>
          <w:sz w:val="96"/>
          <w:szCs w:val="96"/>
          <w:lang w:val="en-US"/>
        </w:rPr>
        <w:t>AWAITING RESULT</w:t>
      </w:r>
      <w:bookmarkEnd w:id="0"/>
    </w:p>
    <w:sectPr w:rsidR="00340D92" w:rsidRPr="0063604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40"/>
    <w:rsid w:val="00340D92"/>
    <w:rsid w:val="0063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2208B1-9A33-4001-B6E5-E1F00A17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Assan Ndow</dc:creator>
  <cp:keywords/>
  <dc:description/>
  <cp:lastModifiedBy>Assan Ndow</cp:lastModifiedBy>
  <cp:revision>1</cp:revision>
  <dcterms:created xsi:type="dcterms:W3CDTF">2019-06-27T15:29:00Z</dcterms:created>
  <dcterms:modified xsi:type="dcterms:W3CDTF">2019-06-27T15:35:00Z</dcterms:modified>
</cp:coreProperties>
</file>